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87" w:rsidRDefault="00400A87" w:rsidP="00C617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</w:pPr>
      <w:bookmarkStart w:id="0" w:name="_GoBack"/>
      <w:bookmarkEnd w:id="0"/>
    </w:p>
    <w:p w:rsidR="00400A87" w:rsidRDefault="00400A87" w:rsidP="00C617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</w:pPr>
    </w:p>
    <w:p w:rsidR="00C61705" w:rsidRPr="00C61705" w:rsidRDefault="00C61705" w:rsidP="00C617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</w:pPr>
      <w:r w:rsidRPr="00C61705"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  <w:t>Calendrier des formations</w:t>
      </w:r>
    </w:p>
    <w:p w:rsidR="00C61705" w:rsidRDefault="00C61705" w:rsidP="00C61705">
      <w:pPr>
        <w:rPr>
          <w:rFonts w:ascii="Arial" w:eastAsia="Times New Roman" w:hAnsi="Arial" w:cs="Arial"/>
          <w:color w:val="104173"/>
          <w:sz w:val="17"/>
          <w:szCs w:val="17"/>
          <w:lang w:eastAsia="fr-CA"/>
        </w:rPr>
      </w:pPr>
      <w:r w:rsidRPr="00C61705">
        <w:rPr>
          <w:rFonts w:ascii="Arial" w:eastAsia="Times New Roman" w:hAnsi="Arial" w:cs="Arial"/>
          <w:color w:val="104173"/>
          <w:sz w:val="17"/>
          <w:szCs w:val="17"/>
          <w:lang w:eastAsia="fr-CA"/>
        </w:rPr>
        <w:t>Aucune inscription requise, v</w:t>
      </w:r>
      <w:r>
        <w:rPr>
          <w:rFonts w:ascii="Arial" w:eastAsia="Times New Roman" w:hAnsi="Arial" w:cs="Arial"/>
          <w:color w:val="104173"/>
          <w:sz w:val="17"/>
          <w:szCs w:val="17"/>
          <w:lang w:eastAsia="fr-CA"/>
        </w:rPr>
        <w:t>ous n’avez qu’à vous présenter</w:t>
      </w:r>
      <w:r>
        <w:rPr>
          <w:rFonts w:ascii="Arial" w:eastAsia="Times New Roman" w:hAnsi="Arial" w:cs="Arial"/>
          <w:color w:val="104173"/>
          <w:sz w:val="17"/>
          <w:szCs w:val="17"/>
          <w:lang w:eastAsia="fr-C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C61705" w:rsidTr="000F459B">
        <w:tc>
          <w:tcPr>
            <w:tcW w:w="2157" w:type="dxa"/>
          </w:tcPr>
          <w:p w:rsidR="00C61705" w:rsidRDefault="00C61705" w:rsidP="00C61705">
            <w:r>
              <w:t>Date</w:t>
            </w:r>
          </w:p>
        </w:tc>
        <w:tc>
          <w:tcPr>
            <w:tcW w:w="2157" w:type="dxa"/>
          </w:tcPr>
          <w:p w:rsidR="00C61705" w:rsidRDefault="00C61705" w:rsidP="00C61705">
            <w:r>
              <w:t>Heure</w:t>
            </w:r>
          </w:p>
        </w:tc>
        <w:tc>
          <w:tcPr>
            <w:tcW w:w="2158" w:type="dxa"/>
          </w:tcPr>
          <w:p w:rsidR="00C61705" w:rsidRDefault="00C61705" w:rsidP="00C61705">
            <w:r>
              <w:t>Local</w:t>
            </w:r>
          </w:p>
        </w:tc>
        <w:tc>
          <w:tcPr>
            <w:tcW w:w="2158" w:type="dxa"/>
          </w:tcPr>
          <w:p w:rsidR="00C61705" w:rsidRDefault="00C61705" w:rsidP="00C61705">
            <w:r>
              <w:t>Langue</w:t>
            </w:r>
          </w:p>
        </w:tc>
      </w:tr>
      <w:tr w:rsidR="00C61705" w:rsidTr="000F459B">
        <w:tc>
          <w:tcPr>
            <w:tcW w:w="2157" w:type="dxa"/>
          </w:tcPr>
          <w:p w:rsidR="00C61705" w:rsidRDefault="00BC3596" w:rsidP="00BC3596">
            <w:r>
              <w:t xml:space="preserve">5 mars 2019 </w:t>
            </w:r>
          </w:p>
        </w:tc>
        <w:tc>
          <w:tcPr>
            <w:tcW w:w="2157" w:type="dxa"/>
          </w:tcPr>
          <w:p w:rsidR="00C61705" w:rsidRDefault="00C61705" w:rsidP="00C61705">
            <w:r>
              <w:t>10 h</w:t>
            </w:r>
          </w:p>
        </w:tc>
        <w:tc>
          <w:tcPr>
            <w:tcW w:w="2158" w:type="dxa"/>
          </w:tcPr>
          <w:p w:rsidR="00C61705" w:rsidRDefault="008B2468" w:rsidP="00C61705">
            <w:r>
              <w:t>R0</w:t>
            </w:r>
            <w:r w:rsidR="00C61705">
              <w:t>5.414</w:t>
            </w:r>
          </w:p>
        </w:tc>
        <w:tc>
          <w:tcPr>
            <w:tcW w:w="2158" w:type="dxa"/>
          </w:tcPr>
          <w:p w:rsidR="00C61705" w:rsidRDefault="00C61705" w:rsidP="00C61705">
            <w:r>
              <w:t>Français</w:t>
            </w:r>
          </w:p>
        </w:tc>
      </w:tr>
      <w:tr w:rsidR="00C61705" w:rsidTr="000F459B">
        <w:tc>
          <w:tcPr>
            <w:tcW w:w="2157" w:type="dxa"/>
          </w:tcPr>
          <w:p w:rsidR="00C61705" w:rsidRDefault="00A86CDC" w:rsidP="00A86CDC">
            <w:r>
              <w:t>19 mars 2019</w:t>
            </w:r>
          </w:p>
        </w:tc>
        <w:tc>
          <w:tcPr>
            <w:tcW w:w="2157" w:type="dxa"/>
          </w:tcPr>
          <w:p w:rsidR="00C61705" w:rsidRDefault="00C61705" w:rsidP="00C61705">
            <w:r>
              <w:t>10 h</w:t>
            </w:r>
          </w:p>
        </w:tc>
        <w:tc>
          <w:tcPr>
            <w:tcW w:w="2158" w:type="dxa"/>
          </w:tcPr>
          <w:p w:rsidR="00C61705" w:rsidRDefault="008B2468" w:rsidP="00C61705">
            <w:r>
              <w:t>R05.414</w:t>
            </w:r>
          </w:p>
        </w:tc>
        <w:tc>
          <w:tcPr>
            <w:tcW w:w="2158" w:type="dxa"/>
          </w:tcPr>
          <w:p w:rsidR="00C61705" w:rsidRDefault="00C61705" w:rsidP="00C61705">
            <w:r>
              <w:t>Français</w:t>
            </w:r>
          </w:p>
        </w:tc>
      </w:tr>
      <w:tr w:rsidR="00C61705" w:rsidTr="000F459B">
        <w:tc>
          <w:tcPr>
            <w:tcW w:w="2157" w:type="dxa"/>
          </w:tcPr>
          <w:p w:rsidR="00C61705" w:rsidRDefault="00A86CDC" w:rsidP="00C61705">
            <w:r>
              <w:t>02 avril 2019</w:t>
            </w:r>
          </w:p>
        </w:tc>
        <w:tc>
          <w:tcPr>
            <w:tcW w:w="2157" w:type="dxa"/>
          </w:tcPr>
          <w:p w:rsidR="00C61705" w:rsidRDefault="00C61705" w:rsidP="00C61705">
            <w:r>
              <w:t>10 h</w:t>
            </w:r>
          </w:p>
        </w:tc>
        <w:tc>
          <w:tcPr>
            <w:tcW w:w="2158" w:type="dxa"/>
          </w:tcPr>
          <w:p w:rsidR="00C61705" w:rsidRDefault="008B2468" w:rsidP="00C61705">
            <w:r>
              <w:t>R0</w:t>
            </w:r>
            <w:r w:rsidR="00C61705">
              <w:t>5.414</w:t>
            </w:r>
          </w:p>
        </w:tc>
        <w:tc>
          <w:tcPr>
            <w:tcW w:w="2158" w:type="dxa"/>
          </w:tcPr>
          <w:p w:rsidR="00C61705" w:rsidRDefault="00C61705" w:rsidP="00C61705">
            <w:r>
              <w:t>Français</w:t>
            </w:r>
          </w:p>
        </w:tc>
      </w:tr>
      <w:tr w:rsidR="00B31BD7" w:rsidTr="000F459B">
        <w:tc>
          <w:tcPr>
            <w:tcW w:w="2157" w:type="dxa"/>
          </w:tcPr>
          <w:p w:rsidR="00B31BD7" w:rsidRDefault="00B31BD7" w:rsidP="00B31BD7">
            <w:r>
              <w:t>16 avril 2019</w:t>
            </w:r>
          </w:p>
        </w:tc>
        <w:tc>
          <w:tcPr>
            <w:tcW w:w="2157" w:type="dxa"/>
          </w:tcPr>
          <w:p w:rsidR="00B31BD7" w:rsidRDefault="00B31BD7" w:rsidP="00B31BD7">
            <w:r>
              <w:t>10 h</w:t>
            </w:r>
          </w:p>
        </w:tc>
        <w:tc>
          <w:tcPr>
            <w:tcW w:w="2158" w:type="dxa"/>
          </w:tcPr>
          <w:p w:rsidR="00B31BD7" w:rsidRDefault="008B2468" w:rsidP="00B31BD7">
            <w:r>
              <w:t>R0</w:t>
            </w:r>
            <w:r w:rsidR="00B31BD7">
              <w:t>5.414</w:t>
            </w:r>
          </w:p>
        </w:tc>
        <w:tc>
          <w:tcPr>
            <w:tcW w:w="2158" w:type="dxa"/>
          </w:tcPr>
          <w:p w:rsidR="00B31BD7" w:rsidRDefault="00B31BD7" w:rsidP="00B31BD7">
            <w:r>
              <w:t>Français</w:t>
            </w:r>
          </w:p>
        </w:tc>
      </w:tr>
      <w:tr w:rsidR="00B31BD7" w:rsidTr="000F459B">
        <w:tc>
          <w:tcPr>
            <w:tcW w:w="2157" w:type="dxa"/>
          </w:tcPr>
          <w:p w:rsidR="00B31BD7" w:rsidRDefault="00B31BD7" w:rsidP="00B31BD7">
            <w:r>
              <w:t>30 avril 2019</w:t>
            </w:r>
          </w:p>
        </w:tc>
        <w:tc>
          <w:tcPr>
            <w:tcW w:w="2157" w:type="dxa"/>
          </w:tcPr>
          <w:p w:rsidR="00B31BD7" w:rsidRDefault="00B31BD7" w:rsidP="00B31BD7">
            <w:r>
              <w:t>10 h</w:t>
            </w:r>
          </w:p>
        </w:tc>
        <w:tc>
          <w:tcPr>
            <w:tcW w:w="2158" w:type="dxa"/>
          </w:tcPr>
          <w:p w:rsidR="00B31BD7" w:rsidRDefault="008B2468" w:rsidP="00B31BD7">
            <w:r>
              <w:t>R0</w:t>
            </w:r>
            <w:r w:rsidR="00B31BD7">
              <w:t>5.414</w:t>
            </w:r>
          </w:p>
        </w:tc>
        <w:tc>
          <w:tcPr>
            <w:tcW w:w="2158" w:type="dxa"/>
          </w:tcPr>
          <w:p w:rsidR="00B31BD7" w:rsidRDefault="00B31BD7" w:rsidP="00B31BD7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 mai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14 mai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28 mai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11 juin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25 juin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9 juillet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23 juillet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6 août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20 août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3 septembre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17 septembre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 octobre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15 octobre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29 octobre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12 novembre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26 novembre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484A23" w:rsidP="00484A23">
            <w:r>
              <w:t>10 décembre 2019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</w:tbl>
    <w:p w:rsidR="00484A23" w:rsidRDefault="00484A23" w:rsidP="00C61705"/>
    <w:p w:rsidR="00484A23" w:rsidRDefault="00484A23" w:rsidP="00C61705"/>
    <w:sectPr w:rsidR="00484A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05"/>
    <w:rsid w:val="00012441"/>
    <w:rsid w:val="0031607D"/>
    <w:rsid w:val="00331105"/>
    <w:rsid w:val="00400A87"/>
    <w:rsid w:val="0044454A"/>
    <w:rsid w:val="00484A23"/>
    <w:rsid w:val="0050432E"/>
    <w:rsid w:val="007D59C2"/>
    <w:rsid w:val="008206E9"/>
    <w:rsid w:val="008B2468"/>
    <w:rsid w:val="008B3D50"/>
    <w:rsid w:val="00A86CDC"/>
    <w:rsid w:val="00B31BD7"/>
    <w:rsid w:val="00BC3596"/>
    <w:rsid w:val="00C333BD"/>
    <w:rsid w:val="00C61705"/>
    <w:rsid w:val="00E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7EDD-3D9B-4155-A9A5-DD81DA7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61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6170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C61705"/>
    <w:rPr>
      <w:b/>
      <w:bCs/>
    </w:rPr>
  </w:style>
  <w:style w:type="table" w:styleId="Grilledutableau">
    <w:name w:val="Table Grid"/>
    <w:basedOn w:val="TableauNormal"/>
    <w:uiPriority w:val="39"/>
    <w:rsid w:val="00C6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Héon Hélène</dc:creator>
  <cp:keywords/>
  <dc:description/>
  <cp:lastModifiedBy>Dupont-Lauzon Fabienne</cp:lastModifiedBy>
  <cp:revision>2</cp:revision>
  <dcterms:created xsi:type="dcterms:W3CDTF">2019-06-03T14:20:00Z</dcterms:created>
  <dcterms:modified xsi:type="dcterms:W3CDTF">2019-06-03T14:20:00Z</dcterms:modified>
</cp:coreProperties>
</file>